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74" w:rsidRDefault="00B54DCD" w:rsidP="00B54DCD">
      <w:pPr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Успехи на ученици от ПМГ в областните кръгове на олимпиадите</w:t>
      </w:r>
    </w:p>
    <w:p w:rsidR="00B54DCD" w:rsidRDefault="00B54DCD" w:rsidP="00B54DCD">
      <w:pPr>
        <w:jc w:val="center"/>
        <w:rPr>
          <w:rFonts w:ascii="Tahoma" w:hAnsi="Tahoma" w:cs="Tahoma"/>
          <w:color w:val="000000"/>
          <w:sz w:val="21"/>
          <w:szCs w:val="21"/>
        </w:rPr>
      </w:pPr>
    </w:p>
    <w:p w:rsidR="00B54DCD" w:rsidRDefault="00B54DCD" w:rsidP="00B54DCD">
      <w:pPr>
        <w:spacing w:line="360" w:lineRule="auto"/>
        <w:ind w:firstLine="708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Две трети от учениците от област Стара Загора, класирани за участие в националните кръгове на олимпиади по различни учебни предмети, са възпитаници на казанлъшката </w:t>
      </w:r>
      <w:r>
        <w:rPr>
          <w:rFonts w:ascii="Tahoma" w:hAnsi="Tahoma" w:cs="Tahoma"/>
          <w:color w:val="000000"/>
          <w:sz w:val="21"/>
          <w:szCs w:val="21"/>
        </w:rPr>
        <w:t>П</w:t>
      </w:r>
      <w:r>
        <w:rPr>
          <w:rFonts w:ascii="Tahoma" w:hAnsi="Tahoma" w:cs="Tahoma"/>
          <w:color w:val="000000"/>
          <w:sz w:val="21"/>
          <w:szCs w:val="21"/>
        </w:rPr>
        <w:t>ПМГ „Никола Обрешков“.</w:t>
      </w:r>
      <w:r>
        <w:rPr>
          <w:rFonts w:ascii="Tahoma" w:hAnsi="Tahoma" w:cs="Tahoma"/>
          <w:color w:val="000000"/>
          <w:sz w:val="21"/>
          <w:szCs w:val="21"/>
        </w:rPr>
        <w:br/>
        <w:t>Те са класирани след отлично представяне на Областните кръгове по съответните дисциплини.</w:t>
      </w:r>
      <w:r>
        <w:rPr>
          <w:rFonts w:ascii="Tahoma" w:hAnsi="Tahoma" w:cs="Tahoma"/>
          <w:color w:val="000000"/>
          <w:sz w:val="21"/>
          <w:szCs w:val="21"/>
        </w:rPr>
        <w:br/>
        <w:t>Това съобщи директорът на Природо- математическата гимназия Красимир Дамянов.</w:t>
      </w:r>
      <w:r>
        <w:rPr>
          <w:rFonts w:ascii="Tahoma" w:hAnsi="Tahoma" w:cs="Tahoma"/>
          <w:color w:val="000000"/>
          <w:sz w:val="21"/>
          <w:szCs w:val="21"/>
        </w:rPr>
        <w:br/>
        <w:t>От общо 36 учени</w:t>
      </w:r>
      <w:r>
        <w:rPr>
          <w:rFonts w:ascii="Tahoma" w:hAnsi="Tahoma" w:cs="Tahoma"/>
          <w:color w:val="000000"/>
          <w:sz w:val="21"/>
          <w:szCs w:val="21"/>
        </w:rPr>
        <w:t>ци</w:t>
      </w:r>
      <w:r>
        <w:rPr>
          <w:rFonts w:ascii="Tahoma" w:hAnsi="Tahoma" w:cs="Tahoma"/>
          <w:color w:val="000000"/>
          <w:sz w:val="21"/>
          <w:szCs w:val="21"/>
        </w:rPr>
        <w:t xml:space="preserve"> от различни училища в областта, допуснати с резултатите си до участие в национални олимпиади по 8 различни учебни предмета, 22 са от </w:t>
      </w:r>
      <w:r>
        <w:rPr>
          <w:rFonts w:ascii="Tahoma" w:hAnsi="Tahoma" w:cs="Tahoma"/>
          <w:color w:val="000000"/>
          <w:sz w:val="21"/>
          <w:szCs w:val="21"/>
        </w:rPr>
        <w:t>П</w:t>
      </w:r>
      <w:r>
        <w:rPr>
          <w:rFonts w:ascii="Tahoma" w:hAnsi="Tahoma" w:cs="Tahoma"/>
          <w:color w:val="000000"/>
          <w:sz w:val="21"/>
          <w:szCs w:val="21"/>
        </w:rPr>
        <w:t>ПМГ в Казанлък.</w:t>
      </w:r>
      <w:r>
        <w:rPr>
          <w:rFonts w:ascii="Tahoma" w:hAnsi="Tahoma" w:cs="Tahoma"/>
          <w:color w:val="000000"/>
          <w:sz w:val="21"/>
          <w:szCs w:val="21"/>
        </w:rPr>
        <w:br/>
        <w:t>Това е поредна успешна година за нас, коментира резултатите на своите възпитаници Красимир Дамянов.</w:t>
      </w:r>
    </w:p>
    <w:p w:rsidR="00B54DCD" w:rsidRDefault="00B54DCD" w:rsidP="00B54DCD">
      <w:pPr>
        <w:spacing w:line="36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Най- много са учениците от </w:t>
      </w:r>
      <w:r>
        <w:rPr>
          <w:rFonts w:ascii="Tahoma" w:hAnsi="Tahoma" w:cs="Tahoma"/>
          <w:color w:val="000000"/>
          <w:sz w:val="21"/>
          <w:szCs w:val="21"/>
        </w:rPr>
        <w:t>П</w:t>
      </w:r>
      <w:r>
        <w:rPr>
          <w:rFonts w:ascii="Tahoma" w:hAnsi="Tahoma" w:cs="Tahoma"/>
          <w:color w:val="000000"/>
          <w:sz w:val="21"/>
          <w:szCs w:val="21"/>
        </w:rPr>
        <w:t>ПМГ „Никола Обрешков“, класирани за участие в националната олимпиада по астрономия- 5 от общо 6-те ученика, класирани за нея.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И петимата казанлъшки ученици са възпитаници на физика Георги Бяндов.</w:t>
      </w:r>
      <w:r>
        <w:rPr>
          <w:rFonts w:ascii="Tahoma" w:hAnsi="Tahoma" w:cs="Tahoma"/>
          <w:color w:val="000000"/>
          <w:sz w:val="21"/>
          <w:szCs w:val="21"/>
        </w:rPr>
        <w:br/>
        <w:t>Това са: 8 -класникът Георги Стратиев, който има трети резултат в страната, десетокласниците Александър Глушков и Александър Проданов, както и седмокласничките Николета Стойнова и Павлина Панова.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 xml:space="preserve">Силен е и казанлъшкият отбор по физика, в който от 6-тимата класирани за участие в националната олимпиада, 5-тима са ученици от </w:t>
      </w:r>
      <w:r>
        <w:rPr>
          <w:rFonts w:ascii="Tahoma" w:hAnsi="Tahoma" w:cs="Tahoma"/>
          <w:color w:val="000000"/>
          <w:sz w:val="21"/>
          <w:szCs w:val="21"/>
        </w:rPr>
        <w:t>П</w:t>
      </w:r>
      <w:r>
        <w:rPr>
          <w:rFonts w:ascii="Tahoma" w:hAnsi="Tahoma" w:cs="Tahoma"/>
          <w:color w:val="000000"/>
          <w:sz w:val="21"/>
          <w:szCs w:val="21"/>
        </w:rPr>
        <w:t>ПМГ „Никола Обрешков“. Възпитаниците на Радиана Пенова и Георги Баяндов са с отлични резултати: 10 класникът Александър Проданов е с максимален резултат – 30 от 30 въ</w:t>
      </w:r>
      <w:r>
        <w:rPr>
          <w:rFonts w:ascii="Tahoma" w:hAnsi="Tahoma" w:cs="Tahoma"/>
          <w:color w:val="000000"/>
          <w:sz w:val="21"/>
          <w:szCs w:val="21"/>
        </w:rPr>
        <w:t>зможно точки, Ангел Митков и Сти</w:t>
      </w:r>
      <w:r>
        <w:rPr>
          <w:rFonts w:ascii="Tahoma" w:hAnsi="Tahoma" w:cs="Tahoma"/>
          <w:color w:val="000000"/>
          <w:sz w:val="21"/>
          <w:szCs w:val="21"/>
        </w:rPr>
        <w:t>лиян Иванов от 11 клас, Цветан Говедаров от 12 и Николета Стойнова от 7 клас.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Четирима са учениците от Областта, които ще представят региона на националната олимпиада по география, като и четиримата са от Математическата в Казанлък. </w:t>
      </w:r>
    </w:p>
    <w:p w:rsidR="00B54DCD" w:rsidRDefault="00B54DCD" w:rsidP="00B54DCD">
      <w:pPr>
        <w:spacing w:line="36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отлични постижения и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знания за поредна година са възпитаниците на преподавателя Руслан Милев: Симона Гъдева и Николета Стойнова от 7 клас, Виктория Петкова от 9-ти и Симона Овчарова от 12 клас.</w:t>
      </w:r>
    </w:p>
    <w:p w:rsidR="00B54DCD" w:rsidRPr="00B54DCD" w:rsidRDefault="00B54DCD" w:rsidP="00B54D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Антония Ваклинова, ученичка на преподавателя по български език и литература Николай Ненков, ще представя 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П</w:t>
      </w: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ПМГ на националната олимпиада по български език и литература.</w:t>
      </w: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  <w:t>Знания по английски език ще мери с най- добрите от страната Катерина Георгиева от 8 клас, ученичка на Силвия Ангелска.</w:t>
      </w: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  <w:t>Дейм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ъ</w:t>
      </w: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н Сабушев от 12 клас е казанлъшкото участие в националната олимпиада по биология. Той е възпитаник на Стела Якимова.</w:t>
      </w: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</w: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lastRenderedPageBreak/>
        <w:t xml:space="preserve">Изключително респектиращ е математическият отбор по химия от ученици на Саша Чувитева, в който от 8 участника в националната олимпиада, петима са нейни ученици от 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П</w:t>
      </w: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ПМГ. Това са: седмокласничката Николета Стойнова, която е първенец в своята възрастова рупа в цялата страна, Каролина Христова-10 клас, Деймън Сабушев, Тихомир Глухарев и Селин Сербезова от 12 клас.</w:t>
      </w:r>
    </w:p>
    <w:p w:rsidR="00B54DCD" w:rsidRPr="00B54DCD" w:rsidRDefault="00B54DCD" w:rsidP="00B54DCD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  <w:t xml:space="preserve">Ученичка на Светлана Бюйлекова, 12 класничката Даяна Караколева е 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П</w:t>
      </w: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ПМГ участничката в националната олимпиада по философия.</w:t>
      </w:r>
    </w:p>
    <w:p w:rsidR="00B54DCD" w:rsidRDefault="00B54DCD" w:rsidP="00B54DCD">
      <w:pPr>
        <w:spacing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  <w:t>Кога обаче ще се проведат самите национални олимпиади и дали въобще ще се проведат през тази учебна година, все още е въпрос без конкретен отговор. Той ще зависи от цялата ситуация в страната, породена от коронавируса и предприетите за това ограничителни мерки.</w:t>
      </w: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  <w:t>Преди дни образователният министър Красимир Вълчев коментира, че все още няма яснота дали въпреки променената ситуация и под каква форма ще се зачитат оценките от областните кръгове за входни изпитни нива.</w:t>
      </w: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  <w:t xml:space="preserve">През следващата седмица ще станат ясни резултатите от Областния кръг на олимпиадата по история. </w:t>
      </w:r>
    </w:p>
    <w:p w:rsidR="00B54DCD" w:rsidRDefault="00B54DCD" w:rsidP="00B54DCD">
      <w:pPr>
        <w:spacing w:line="360" w:lineRule="auto"/>
      </w:pPr>
      <w:bookmarkStart w:id="0" w:name="_GoBack"/>
      <w:bookmarkEnd w:id="0"/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Онлайн ще се проведе идната седмица и олимпиадата по информационни технологии.</w:t>
      </w:r>
      <w:r w:rsidRPr="00B54DCD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br/>
        <w:t>И в двете олимпиади има респектиращо участие на ученици от казанлъшката Математическа.</w:t>
      </w:r>
    </w:p>
    <w:p w:rsidR="00B54DCD" w:rsidRPr="00B54DCD" w:rsidRDefault="00B54DCD" w:rsidP="00B54DCD">
      <w:pPr>
        <w:spacing w:line="360" w:lineRule="auto"/>
      </w:pPr>
    </w:p>
    <w:p w:rsidR="00B54DCD" w:rsidRPr="00B54DCD" w:rsidRDefault="00B54DCD" w:rsidP="00B54DCD">
      <w:pPr>
        <w:spacing w:line="360" w:lineRule="auto"/>
      </w:pPr>
    </w:p>
    <w:p w:rsidR="00B54DCD" w:rsidRDefault="00B54DCD" w:rsidP="00B54DCD">
      <w:pPr>
        <w:spacing w:line="360" w:lineRule="auto"/>
      </w:pPr>
    </w:p>
    <w:p w:rsidR="00B54DCD" w:rsidRPr="00B54DCD" w:rsidRDefault="00B54DCD" w:rsidP="00B54DCD">
      <w:pPr>
        <w:tabs>
          <w:tab w:val="left" w:pos="7856"/>
        </w:tabs>
        <w:jc w:val="right"/>
      </w:pPr>
      <w:r>
        <w:t>Деляна Бобева</w:t>
      </w:r>
    </w:p>
    <w:sectPr w:rsidR="00B54DCD" w:rsidRPr="00B54DCD" w:rsidSect="00B54DC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CD"/>
    <w:rsid w:val="003C131B"/>
    <w:rsid w:val="00597146"/>
    <w:rsid w:val="009F44AD"/>
    <w:rsid w:val="00B54DCD"/>
    <w:rsid w:val="00E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E039B"/>
  <w15:chartTrackingRefBased/>
  <w15:docId w15:val="{F03B22A5-6824-4C43-934D-31D6897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2020-04-14T14:44:00Z</dcterms:created>
  <dcterms:modified xsi:type="dcterms:W3CDTF">2020-04-14T14:55:00Z</dcterms:modified>
</cp:coreProperties>
</file>